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BDAAF" w14:textId="77777777" w:rsidR="000A26B2" w:rsidRPr="003F6107" w:rsidRDefault="000A26B2" w:rsidP="000A26B2">
      <w:pPr>
        <w:pStyle w:val="Heading1"/>
        <w:jc w:val="center"/>
        <w:rPr>
          <w:b/>
        </w:rPr>
      </w:pPr>
      <w:bookmarkStart w:id="0" w:name="_Toc417473837"/>
      <w:r>
        <w:rPr>
          <w:b/>
        </w:rPr>
        <w:t>Central Wisconsin Health</w:t>
      </w:r>
      <w:r w:rsidRPr="003F6107">
        <w:rPr>
          <w:b/>
        </w:rPr>
        <w:t xml:space="preserve"> Partnership (CWHP)</w:t>
      </w:r>
      <w:bookmarkEnd w:id="0"/>
    </w:p>
    <w:p w14:paraId="13E14950" w14:textId="77777777" w:rsidR="000A26B2" w:rsidRPr="00DF1B44" w:rsidRDefault="000A26B2" w:rsidP="000A26B2">
      <w:pPr>
        <w:spacing w:after="60"/>
        <w:ind w:left="-446"/>
        <w:jc w:val="center"/>
        <w:rPr>
          <w:color w:val="404040" w:themeColor="text1" w:themeTint="BF"/>
          <w:sz w:val="16"/>
        </w:rPr>
      </w:pPr>
    </w:p>
    <w:tbl>
      <w:tblPr>
        <w:tblStyle w:val="TableGrid"/>
        <w:tblW w:w="963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4566"/>
      </w:tblGrid>
      <w:tr w:rsidR="000A26B2" w:rsidRPr="00256197" w14:paraId="7012EFF1" w14:textId="77777777" w:rsidTr="000A26B2">
        <w:trPr>
          <w:trHeight w:val="12564"/>
        </w:trPr>
        <w:tc>
          <w:tcPr>
            <w:tcW w:w="5130" w:type="dxa"/>
          </w:tcPr>
          <w:p w14:paraId="6197907A" w14:textId="77777777" w:rsidR="00EC0DFD" w:rsidRPr="00C00004" w:rsidRDefault="00EC0DFD" w:rsidP="00EC0DFD">
            <w:pPr>
              <w:rPr>
                <w:rFonts w:cstheme="minorHAnsi"/>
              </w:rPr>
            </w:pPr>
            <w:r w:rsidRPr="00C00004">
              <w:rPr>
                <w:rFonts w:cstheme="minorHAnsi"/>
              </w:rPr>
              <w:t xml:space="preserve">Amanda </w:t>
            </w:r>
            <w:proofErr w:type="spellStart"/>
            <w:r w:rsidRPr="00C00004">
              <w:rPr>
                <w:rFonts w:cstheme="minorHAnsi"/>
              </w:rPr>
              <w:t>Dederick</w:t>
            </w:r>
            <w:proofErr w:type="spellEnd"/>
            <w:r w:rsidRPr="00C00004">
              <w:rPr>
                <w:rFonts w:cstheme="minorHAnsi"/>
              </w:rPr>
              <w:t>, Health Officer</w:t>
            </w:r>
          </w:p>
          <w:p w14:paraId="0E8E8365" w14:textId="77777777" w:rsidR="00EC0DFD" w:rsidRPr="00C00004" w:rsidRDefault="00EC0DFD" w:rsidP="00EC0DFD">
            <w:r w:rsidRPr="00C00004">
              <w:t xml:space="preserve">Juneau County Health Department </w:t>
            </w:r>
          </w:p>
          <w:p w14:paraId="0C5382D3" w14:textId="77777777" w:rsidR="00EC0DFD" w:rsidRPr="00C00004" w:rsidRDefault="00185D04" w:rsidP="00EC0DFD">
            <w:pPr>
              <w:rPr>
                <w:rFonts w:cstheme="minorHAnsi"/>
              </w:rPr>
            </w:pPr>
            <w:hyperlink r:id="rId6" w:history="1">
              <w:r w:rsidR="00EC0DFD" w:rsidRPr="00C00004">
                <w:rPr>
                  <w:rStyle w:val="Hyperlink"/>
                  <w:rFonts w:cstheme="minorHAnsi"/>
                </w:rPr>
                <w:t>adederich@co.juneau.wi.us</w:t>
              </w:r>
            </w:hyperlink>
            <w:r w:rsidR="00EC0DFD" w:rsidRPr="00C00004">
              <w:rPr>
                <w:rFonts w:cstheme="minorHAnsi"/>
              </w:rPr>
              <w:t xml:space="preserve"> </w:t>
            </w:r>
          </w:p>
          <w:p w14:paraId="31388D75" w14:textId="77777777" w:rsidR="00EC0DFD" w:rsidRDefault="00EC0DFD" w:rsidP="00EC0DFD"/>
          <w:p w14:paraId="1A74E360" w14:textId="52FBC97A" w:rsidR="00EC0DFD" w:rsidRDefault="00EC0DFD" w:rsidP="00EC0DFD">
            <w:r>
              <w:t>Brenna Root, Public Health Educator</w:t>
            </w:r>
          </w:p>
          <w:p w14:paraId="206D1C39" w14:textId="1AAFE933" w:rsidR="00EC0DFD" w:rsidRDefault="00EC0DFD" w:rsidP="00EC0DFD">
            <w:r>
              <w:t>Waushara County DHS</w:t>
            </w:r>
          </w:p>
          <w:p w14:paraId="6991FF53" w14:textId="10BB0D39" w:rsidR="00EC0DFD" w:rsidRDefault="00185D04" w:rsidP="00EC0DFD">
            <w:hyperlink r:id="rId7" w:history="1">
              <w:r w:rsidR="00EC0DFD" w:rsidRPr="00E0259C">
                <w:rPr>
                  <w:rStyle w:val="Hyperlink"/>
                </w:rPr>
                <w:t>Brenna.root@co.waushara.wi.us</w:t>
              </w:r>
            </w:hyperlink>
            <w:r w:rsidR="00EC0DFD">
              <w:t xml:space="preserve"> </w:t>
            </w:r>
          </w:p>
          <w:p w14:paraId="72F6ECB1" w14:textId="05E329DB" w:rsidR="00EC0DFD" w:rsidRDefault="00EC0DFD" w:rsidP="00EC0DFD"/>
          <w:p w14:paraId="695E97A4" w14:textId="4D12BF05" w:rsidR="00EC0DFD" w:rsidRPr="00143CD4" w:rsidRDefault="00EC0DFD" w:rsidP="00EC0DFD">
            <w:r w:rsidRPr="00143CD4">
              <w:t>Chuck Price, Director</w:t>
            </w:r>
          </w:p>
          <w:p w14:paraId="6CEC4D36" w14:textId="77777777" w:rsidR="00EC0DFD" w:rsidRPr="00143CD4" w:rsidRDefault="00EC0DFD" w:rsidP="00EC0DFD">
            <w:r w:rsidRPr="00143CD4">
              <w:t>Waupaca County DHHS</w:t>
            </w:r>
          </w:p>
          <w:p w14:paraId="405AFA44" w14:textId="77777777" w:rsidR="00EC0DFD" w:rsidRPr="00143CD4" w:rsidRDefault="00EC0DFD" w:rsidP="00EC0DFD">
            <w:r w:rsidRPr="00143CD4">
              <w:t>(715) 258-6334</w:t>
            </w:r>
          </w:p>
          <w:p w14:paraId="7D3FE109" w14:textId="77777777" w:rsidR="00EC0DFD" w:rsidRPr="00143CD4" w:rsidRDefault="00185D04" w:rsidP="00EC0DFD">
            <w:hyperlink r:id="rId8" w:history="1">
              <w:r w:rsidR="00EC0DFD" w:rsidRPr="00143CD4">
                <w:rPr>
                  <w:rStyle w:val="Hyperlink"/>
                </w:rPr>
                <w:t>Chuck.price@co.waupaca.wi.us</w:t>
              </w:r>
            </w:hyperlink>
          </w:p>
          <w:p w14:paraId="6D6F7EC1" w14:textId="67814438" w:rsidR="00EC0DFD" w:rsidRDefault="00EC0DFD" w:rsidP="00AD70AC"/>
          <w:p w14:paraId="0CCDD76B" w14:textId="77777777" w:rsidR="00EC0DFD" w:rsidRPr="00D3381C" w:rsidRDefault="00EC0DFD" w:rsidP="00EC0DFD">
            <w:r w:rsidRPr="00D3381C">
              <w:t>Dawn Buchholtz, Director</w:t>
            </w:r>
            <w:r>
              <w:t xml:space="preserve"> (Co-Chair)</w:t>
            </w:r>
          </w:p>
          <w:p w14:paraId="4FCDCAC2" w14:textId="77777777" w:rsidR="00EC0DFD" w:rsidRPr="00D3381C" w:rsidRDefault="00EC0DFD" w:rsidP="00EC0DFD">
            <w:r w:rsidRPr="00D3381C">
              <w:t>Waushara County DHS</w:t>
            </w:r>
          </w:p>
          <w:p w14:paraId="24E858BC" w14:textId="77777777" w:rsidR="00EC0DFD" w:rsidRPr="00D3381C" w:rsidRDefault="00EC0DFD" w:rsidP="00EC0DFD">
            <w:r w:rsidRPr="00D3381C">
              <w:t>(920) 787-6600</w:t>
            </w:r>
          </w:p>
          <w:p w14:paraId="00A0D920" w14:textId="77777777" w:rsidR="00EC0DFD" w:rsidRPr="00D3381C" w:rsidRDefault="00185D04" w:rsidP="00EC0DFD">
            <w:pPr>
              <w:rPr>
                <w:rFonts w:cs="Arial"/>
                <w:color w:val="555555"/>
                <w:shd w:val="clear" w:color="auto" w:fill="FFFFFF"/>
              </w:rPr>
            </w:pPr>
            <w:hyperlink r:id="rId9" w:history="1">
              <w:r w:rsidR="00EC0DFD" w:rsidRPr="00D3381C">
                <w:rPr>
                  <w:rStyle w:val="Hyperlink"/>
                  <w:rFonts w:cs="Arial"/>
                  <w:shd w:val="clear" w:color="auto" w:fill="FFFFFF"/>
                </w:rPr>
                <w:t>Dawn.Buchholz@co.waushara.wi.us</w:t>
              </w:r>
            </w:hyperlink>
          </w:p>
          <w:p w14:paraId="65230D9B" w14:textId="7E931CE5" w:rsidR="00EC0DFD" w:rsidRDefault="00EC0DFD" w:rsidP="00AD70AC"/>
          <w:p w14:paraId="5FF2DAB8" w14:textId="77777777" w:rsidR="00EC0DFD" w:rsidRDefault="00EC0DFD" w:rsidP="00EC0DFD">
            <w:r>
              <w:t>Jan Novak</w:t>
            </w:r>
          </w:p>
          <w:p w14:paraId="02BDAD13" w14:textId="77777777" w:rsidR="00EC0DFD" w:rsidRDefault="00EC0DFD" w:rsidP="00EC0DFD">
            <w:r>
              <w:t>Prevention Coordinator</w:t>
            </w:r>
          </w:p>
          <w:p w14:paraId="41A5586A" w14:textId="77777777" w:rsidR="00EC0DFD" w:rsidRDefault="00EC0DFD" w:rsidP="00EC0DFD">
            <w:r>
              <w:t>Waushara County DHS</w:t>
            </w:r>
          </w:p>
          <w:p w14:paraId="7F3DC248" w14:textId="77777777" w:rsidR="00EC0DFD" w:rsidRDefault="00185D04" w:rsidP="00EC0DFD">
            <w:hyperlink r:id="rId10" w:history="1">
              <w:r w:rsidR="00EC0DFD" w:rsidRPr="00D46D4F">
                <w:rPr>
                  <w:rStyle w:val="Hyperlink"/>
                </w:rPr>
                <w:t>Jan.novak@co.waushara.wi.us</w:t>
              </w:r>
            </w:hyperlink>
          </w:p>
          <w:p w14:paraId="6CC86C62" w14:textId="5E677C4E" w:rsidR="00EC0DFD" w:rsidRDefault="00EC0DFD" w:rsidP="00AD70AC"/>
          <w:p w14:paraId="63A81B28" w14:textId="77777777" w:rsidR="00EC0DFD" w:rsidRPr="00C00004" w:rsidRDefault="00EC0DFD" w:rsidP="00EC0DFD">
            <w:r w:rsidRPr="00C00004">
              <w:t>Jason Jerome, Director</w:t>
            </w:r>
          </w:p>
          <w:p w14:paraId="4326C1BF" w14:textId="77777777" w:rsidR="00EC0DFD" w:rsidRPr="00C00004" w:rsidRDefault="00EC0DFD" w:rsidP="00EC0DFD">
            <w:r w:rsidRPr="00C00004">
              <w:t>Green Lake County DHHS</w:t>
            </w:r>
          </w:p>
          <w:p w14:paraId="40E3A2AA" w14:textId="77777777" w:rsidR="00EC0DFD" w:rsidRPr="00C00004" w:rsidRDefault="00EC0DFD" w:rsidP="00EC0DFD">
            <w:r w:rsidRPr="00C00004">
              <w:t>(920) 294-4070</w:t>
            </w:r>
          </w:p>
          <w:p w14:paraId="77E42B45" w14:textId="77777777" w:rsidR="00EC0DFD" w:rsidRPr="00C00004" w:rsidRDefault="00185D04" w:rsidP="00EC0DFD">
            <w:hyperlink r:id="rId11" w:history="1">
              <w:r w:rsidR="00EC0DFD" w:rsidRPr="00C00004">
                <w:rPr>
                  <w:rStyle w:val="Hyperlink"/>
                </w:rPr>
                <w:t>jjerone@co.green-lake.wi.us</w:t>
              </w:r>
            </w:hyperlink>
            <w:r w:rsidR="00EC0DFD" w:rsidRPr="00C00004">
              <w:t xml:space="preserve"> </w:t>
            </w:r>
          </w:p>
          <w:p w14:paraId="01B04DDF" w14:textId="77777777" w:rsidR="00EC0DFD" w:rsidRDefault="00EC0DFD" w:rsidP="00EC0DFD"/>
          <w:p w14:paraId="26595391" w14:textId="0D4780AA" w:rsidR="00EC0DFD" w:rsidRPr="00143CD4" w:rsidRDefault="00EC0DFD" w:rsidP="00EC0DFD">
            <w:r w:rsidRPr="00143CD4">
              <w:t xml:space="preserve">Jayme </w:t>
            </w:r>
            <w:proofErr w:type="spellStart"/>
            <w:r w:rsidRPr="00143CD4">
              <w:t>S</w:t>
            </w:r>
            <w:r w:rsidR="00380FB0">
              <w:t>opha</w:t>
            </w:r>
            <w:proofErr w:type="spellEnd"/>
            <w:r w:rsidRPr="00143CD4">
              <w:t>, Health Officer</w:t>
            </w:r>
          </w:p>
          <w:p w14:paraId="4BE7A5C9" w14:textId="77777777" w:rsidR="00EC0DFD" w:rsidRDefault="00EC0DFD" w:rsidP="00EC0DFD">
            <w:r w:rsidRPr="00143CD4">
              <w:t>Marquette County Health Department</w:t>
            </w:r>
          </w:p>
          <w:p w14:paraId="10CFEE22" w14:textId="77777777" w:rsidR="00EC0DFD" w:rsidRDefault="00EC0DFD" w:rsidP="00EC0DFD">
            <w:r>
              <w:t>(608) 297-3171</w:t>
            </w:r>
          </w:p>
          <w:p w14:paraId="13EF473A" w14:textId="2B656D7D" w:rsidR="00EC0DFD" w:rsidRPr="00143CD4" w:rsidRDefault="00135AB9" w:rsidP="00EC0DFD">
            <w:hyperlink r:id="rId12" w:history="1">
              <w:r w:rsidRPr="00BB482F">
                <w:rPr>
                  <w:rStyle w:val="Hyperlink"/>
                </w:rPr>
                <w:t>jsopha@co.marquette.wi.us</w:t>
              </w:r>
            </w:hyperlink>
            <w:r w:rsidR="00EC0DFD">
              <w:t xml:space="preserve"> </w:t>
            </w:r>
          </w:p>
          <w:p w14:paraId="5D8C2A60" w14:textId="77777777" w:rsidR="00EC0DFD" w:rsidRPr="00143CD4" w:rsidRDefault="00EC0DFD" w:rsidP="00EC0DFD"/>
          <w:p w14:paraId="65428874" w14:textId="77777777" w:rsidR="00EC0DFD" w:rsidRPr="007962E8" w:rsidRDefault="00EC0DFD" w:rsidP="00EC0DFD">
            <w:r w:rsidRPr="007962E8">
              <w:t>Jed Wohlt, Health Officer</w:t>
            </w:r>
          </w:p>
          <w:p w14:paraId="4479B357" w14:textId="77777777" w:rsidR="00EC0DFD" w:rsidRDefault="00EC0DFD" w:rsidP="00EC0DFD">
            <w:r w:rsidRPr="007962E8">
              <w:t>Waupaca</w:t>
            </w:r>
            <w:r w:rsidRPr="00143CD4">
              <w:t xml:space="preserve"> County DHHS</w:t>
            </w:r>
          </w:p>
          <w:p w14:paraId="0BE1EB59" w14:textId="77777777" w:rsidR="00EC0DFD" w:rsidRPr="00143CD4" w:rsidRDefault="00185D04" w:rsidP="00EC0DFD">
            <w:hyperlink r:id="rId13" w:history="1">
              <w:r w:rsidR="00EC0DFD" w:rsidRPr="00D46D4F">
                <w:rPr>
                  <w:rStyle w:val="Hyperlink"/>
                </w:rPr>
                <w:t>jwohlt@co.waupaca.wi.us</w:t>
              </w:r>
            </w:hyperlink>
            <w:r w:rsidR="00EC0DFD">
              <w:t xml:space="preserve"> </w:t>
            </w:r>
          </w:p>
          <w:p w14:paraId="4318B80B" w14:textId="77777777" w:rsidR="00EC0DFD" w:rsidRDefault="00EC0DFD" w:rsidP="00AD70AC"/>
          <w:p w14:paraId="4769C9BA" w14:textId="1919589D" w:rsidR="0065750B" w:rsidRDefault="0065750B" w:rsidP="00EC0DFD">
            <w:r>
              <w:t xml:space="preserve">Julia </w:t>
            </w:r>
            <w:proofErr w:type="spellStart"/>
            <w:r>
              <w:t>McCarroll</w:t>
            </w:r>
            <w:proofErr w:type="spellEnd"/>
            <w:r>
              <w:t>, CHES Health Educator</w:t>
            </w:r>
          </w:p>
          <w:p w14:paraId="7C694A7C" w14:textId="525EEE11" w:rsidR="0065750B" w:rsidRDefault="0065750B" w:rsidP="00EC0DFD">
            <w:r>
              <w:t>Green Lake County Health Department</w:t>
            </w:r>
          </w:p>
          <w:p w14:paraId="1EDFDC64" w14:textId="79DEF495" w:rsidR="0065750B" w:rsidRDefault="00185D04" w:rsidP="00EC0DFD">
            <w:hyperlink r:id="rId14" w:history="1">
              <w:r w:rsidR="0065750B" w:rsidRPr="00E0259C">
                <w:rPr>
                  <w:rStyle w:val="Hyperlink"/>
                </w:rPr>
                <w:t>jmccarroll@co.green-lake.wi.us</w:t>
              </w:r>
            </w:hyperlink>
            <w:r w:rsidR="0065750B">
              <w:t xml:space="preserve"> </w:t>
            </w:r>
          </w:p>
          <w:p w14:paraId="27642D39" w14:textId="77777777" w:rsidR="0065750B" w:rsidRDefault="0065750B" w:rsidP="00EC0DFD"/>
          <w:p w14:paraId="470E7CEA" w14:textId="406CC23B" w:rsidR="00EC0DFD" w:rsidRPr="00C00004" w:rsidRDefault="00EC0DFD" w:rsidP="00EC0DFD">
            <w:r>
              <w:t>Kathy Munsee</w:t>
            </w:r>
            <w:r w:rsidRPr="00C00004">
              <w:t>, Health Officer</w:t>
            </w:r>
          </w:p>
          <w:p w14:paraId="11DAF354" w14:textId="77777777" w:rsidR="00EC0DFD" w:rsidRDefault="00EC0DFD" w:rsidP="00EC0DFD">
            <w:r w:rsidRPr="00C00004">
              <w:t>Green Lake County DHHS</w:t>
            </w:r>
          </w:p>
          <w:p w14:paraId="17B59A96" w14:textId="77777777" w:rsidR="00EC0DFD" w:rsidRDefault="00EC0DFD" w:rsidP="00EC0DFD">
            <w:r>
              <w:t>(920) 294-4070</w:t>
            </w:r>
          </w:p>
          <w:p w14:paraId="2CF82165" w14:textId="77777777" w:rsidR="00EC0DFD" w:rsidRPr="00C00004" w:rsidRDefault="00185D04" w:rsidP="00EC0DFD">
            <w:hyperlink r:id="rId15" w:history="1">
              <w:r w:rsidR="00EC0DFD" w:rsidRPr="00E0259C">
                <w:rPr>
                  <w:rStyle w:val="Hyperlink"/>
                </w:rPr>
                <w:t>kmunsey@co.green-lake.wi.us</w:t>
              </w:r>
            </w:hyperlink>
            <w:r w:rsidR="00EC0DFD">
              <w:t xml:space="preserve"> </w:t>
            </w:r>
          </w:p>
          <w:p w14:paraId="0833D211" w14:textId="77777777" w:rsidR="00EC0DFD" w:rsidRDefault="00EC0DFD" w:rsidP="00AD70AC"/>
          <w:p w14:paraId="00B4A747" w14:textId="39D9042A" w:rsidR="000A26B2" w:rsidRDefault="000A26B2" w:rsidP="00AD70AC"/>
          <w:p w14:paraId="558188C3" w14:textId="656881F2" w:rsidR="00185D04" w:rsidRDefault="00185D04" w:rsidP="00AD70AC"/>
          <w:p w14:paraId="754E0A56" w14:textId="4DEF74E3" w:rsidR="00185D04" w:rsidRDefault="00185D04" w:rsidP="00AD70AC"/>
          <w:p w14:paraId="7663F4D0" w14:textId="77777777" w:rsidR="00185D04" w:rsidRDefault="00185D04" w:rsidP="00AD70AC"/>
          <w:p w14:paraId="26FECCD0" w14:textId="77777777" w:rsidR="000A26B2" w:rsidRPr="00C00004" w:rsidRDefault="000A26B2" w:rsidP="00AD70AC"/>
          <w:p w14:paraId="4717E2B6" w14:textId="4D07D405" w:rsidR="00185D04" w:rsidRDefault="00185D04" w:rsidP="00185D04">
            <w:r>
              <w:t xml:space="preserve">Rick </w:t>
            </w:r>
            <w:proofErr w:type="spellStart"/>
            <w:r>
              <w:t>Immler</w:t>
            </w:r>
            <w:proofErr w:type="spellEnd"/>
            <w:r>
              <w:t>. MD</w:t>
            </w:r>
          </w:p>
          <w:p w14:paraId="7A61378E" w14:textId="77777777" w:rsidR="00185D04" w:rsidRDefault="00185D04" w:rsidP="00185D04">
            <w:proofErr w:type="spellStart"/>
            <w:r>
              <w:t>Thul-Immler</w:t>
            </w:r>
            <w:proofErr w:type="spellEnd"/>
            <w:r>
              <w:t xml:space="preserve"> Inc. Psychiatric Consulting</w:t>
            </w:r>
          </w:p>
          <w:p w14:paraId="7E9D41D0" w14:textId="77777777" w:rsidR="00185D04" w:rsidRDefault="00185D04" w:rsidP="00185D04">
            <w:r>
              <w:t>(715) 499-3268</w:t>
            </w:r>
          </w:p>
          <w:p w14:paraId="71F2B2E2" w14:textId="77777777" w:rsidR="00185D04" w:rsidRDefault="00185D04" w:rsidP="00185D04">
            <w:hyperlink r:id="rId16" w:history="1">
              <w:r w:rsidRPr="0010789C">
                <w:rPr>
                  <w:rStyle w:val="Hyperlink"/>
                </w:rPr>
                <w:t>reimmler@gmail.com</w:t>
              </w:r>
            </w:hyperlink>
            <w:r>
              <w:t xml:space="preserve"> </w:t>
            </w:r>
          </w:p>
          <w:p w14:paraId="06C57EB8" w14:textId="77777777" w:rsidR="00185D04" w:rsidRDefault="00185D04" w:rsidP="00185D04"/>
          <w:p w14:paraId="619AFAA2" w14:textId="77777777" w:rsidR="00185D04" w:rsidRDefault="00185D04" w:rsidP="00185D04">
            <w:r>
              <w:t>Suzanne Schreiner, Community Health Specialist</w:t>
            </w:r>
          </w:p>
          <w:p w14:paraId="118E15FC" w14:textId="77777777" w:rsidR="00185D04" w:rsidRDefault="00185D04" w:rsidP="00185D04">
            <w:r>
              <w:t>Adams County Public Health</w:t>
            </w:r>
          </w:p>
          <w:p w14:paraId="12EE2510" w14:textId="77777777" w:rsidR="00185D04" w:rsidRDefault="00185D04" w:rsidP="00185D04">
            <w:r w:rsidRPr="00595619">
              <w:t>(608)</w:t>
            </w:r>
            <w:r>
              <w:t xml:space="preserve"> </w:t>
            </w:r>
            <w:r w:rsidRPr="00595619">
              <w:t>339-4376</w:t>
            </w:r>
          </w:p>
          <w:p w14:paraId="55109959" w14:textId="77777777" w:rsidR="00185D04" w:rsidRDefault="00185D04" w:rsidP="00185D04">
            <w:hyperlink r:id="rId17" w:history="1">
              <w:r w:rsidRPr="00BB482F">
                <w:rPr>
                  <w:rStyle w:val="Hyperlink"/>
                </w:rPr>
                <w:t>Suzanne.schreiner@co.adams.wi.us</w:t>
              </w:r>
            </w:hyperlink>
            <w:r>
              <w:t xml:space="preserve"> </w:t>
            </w:r>
          </w:p>
          <w:p w14:paraId="78D7D08F" w14:textId="77777777" w:rsidR="00185D04" w:rsidRDefault="00185D04" w:rsidP="00185D04"/>
          <w:p w14:paraId="0A68E701" w14:textId="77777777" w:rsidR="00185D04" w:rsidRDefault="00185D04" w:rsidP="00185D04">
            <w:r>
              <w:t>Vacant, Agency Director</w:t>
            </w:r>
          </w:p>
          <w:p w14:paraId="7572B7F3" w14:textId="77777777" w:rsidR="00185D04" w:rsidRPr="00C00004" w:rsidRDefault="00185D04" w:rsidP="00185D04">
            <w:r w:rsidRPr="00C00004">
              <w:t>Juneau County DHS</w:t>
            </w:r>
          </w:p>
          <w:p w14:paraId="4FCF46C7" w14:textId="77777777" w:rsidR="007962E8" w:rsidRPr="00C00004" w:rsidRDefault="007962E8" w:rsidP="007962E8"/>
        </w:tc>
        <w:tc>
          <w:tcPr>
            <w:tcW w:w="4500" w:type="dxa"/>
          </w:tcPr>
          <w:p w14:paraId="623E2AC7" w14:textId="77777777" w:rsidR="0065750B" w:rsidRPr="00C00004" w:rsidRDefault="0065750B" w:rsidP="0065750B">
            <w:r w:rsidRPr="00C00004">
              <w:lastRenderedPageBreak/>
              <w:t>Kelly Oleson, Director</w:t>
            </w:r>
          </w:p>
          <w:p w14:paraId="05FBFBD9" w14:textId="77777777" w:rsidR="0065750B" w:rsidRPr="00C00004" w:rsidRDefault="0065750B" w:rsidP="0065750B">
            <w:r w:rsidRPr="00C00004">
              <w:t>Adams County DHHS</w:t>
            </w:r>
          </w:p>
          <w:p w14:paraId="2EF9685C" w14:textId="77777777" w:rsidR="0065750B" w:rsidRPr="00C00004" w:rsidRDefault="0065750B" w:rsidP="0065750B">
            <w:r w:rsidRPr="00C00004">
              <w:t>(608) 339-4323</w:t>
            </w:r>
          </w:p>
          <w:p w14:paraId="31255190" w14:textId="77777777" w:rsidR="0065750B" w:rsidRPr="00C00004" w:rsidRDefault="00185D04" w:rsidP="0065750B">
            <w:hyperlink r:id="rId18" w:history="1">
              <w:r w:rsidR="0065750B" w:rsidRPr="00C00004">
                <w:rPr>
                  <w:rStyle w:val="Hyperlink"/>
                </w:rPr>
                <w:t>koleson@co.adams.wi.us</w:t>
              </w:r>
            </w:hyperlink>
          </w:p>
          <w:p w14:paraId="220B5AFC" w14:textId="77777777" w:rsidR="0065750B" w:rsidRDefault="0065750B" w:rsidP="00EC0DFD"/>
          <w:p w14:paraId="230C1BFD" w14:textId="7FB6C75E" w:rsidR="00EC0DFD" w:rsidRPr="00256197" w:rsidRDefault="00EC0DFD" w:rsidP="00EC0DFD">
            <w:r>
              <w:t>Laura Waldvogel, Chief</w:t>
            </w:r>
            <w:r w:rsidRPr="00256197">
              <w:t xml:space="preserve"> Executive Director</w:t>
            </w:r>
          </w:p>
          <w:p w14:paraId="229A80FE" w14:textId="77777777" w:rsidR="00EC0DFD" w:rsidRPr="00256197" w:rsidRDefault="00EC0DFD" w:rsidP="00EC0DFD">
            <w:r w:rsidRPr="00256197">
              <w:t xml:space="preserve">Family Health / La </w:t>
            </w:r>
            <w:proofErr w:type="spellStart"/>
            <w:r w:rsidRPr="00256197">
              <w:t>Clinica</w:t>
            </w:r>
            <w:proofErr w:type="spellEnd"/>
            <w:r w:rsidRPr="00256197">
              <w:t>, Wautoma</w:t>
            </w:r>
          </w:p>
          <w:p w14:paraId="1C536013" w14:textId="77777777" w:rsidR="00EC0DFD" w:rsidRPr="00256197" w:rsidRDefault="00EC0DFD" w:rsidP="00EC0DFD">
            <w:r w:rsidRPr="00256197">
              <w:t>(920) 787-5514</w:t>
            </w:r>
            <w:r>
              <w:t xml:space="preserve"> x290</w:t>
            </w:r>
          </w:p>
          <w:p w14:paraId="45997D89" w14:textId="77777777" w:rsidR="00EC0DFD" w:rsidRPr="00256197" w:rsidRDefault="00185D04" w:rsidP="00EC0DFD">
            <w:hyperlink r:id="rId19" w:history="1">
              <w:r w:rsidR="00EC0DFD" w:rsidRPr="00DE5F92">
                <w:rPr>
                  <w:rStyle w:val="Hyperlink"/>
                </w:rPr>
                <w:t>laura@famhealth.com</w:t>
              </w:r>
            </w:hyperlink>
            <w:r w:rsidR="00EC0DFD" w:rsidRPr="00256197">
              <w:t xml:space="preserve"> </w:t>
            </w:r>
          </w:p>
          <w:p w14:paraId="2C71D94C" w14:textId="2BD3E74D" w:rsidR="00EC0DFD" w:rsidRDefault="00EC0DFD" w:rsidP="00EC0DFD"/>
          <w:p w14:paraId="29550332" w14:textId="43293B59" w:rsidR="0065750B" w:rsidRDefault="0065750B" w:rsidP="0065750B">
            <w:r>
              <w:t xml:space="preserve">Lauren </w:t>
            </w:r>
            <w:r w:rsidR="00825DA1">
              <w:t>Olson</w:t>
            </w:r>
            <w:r>
              <w:t>, Health Educator</w:t>
            </w:r>
          </w:p>
          <w:p w14:paraId="33D9A858" w14:textId="466E87CD" w:rsidR="0065750B" w:rsidRDefault="0065750B" w:rsidP="0065750B">
            <w:r>
              <w:t>Marquette County Human Services</w:t>
            </w:r>
          </w:p>
          <w:p w14:paraId="195CAE2C" w14:textId="097BAA6D" w:rsidR="0065750B" w:rsidRDefault="0065750B" w:rsidP="0065750B">
            <w:r>
              <w:t>(608) 297-3135</w:t>
            </w:r>
          </w:p>
          <w:p w14:paraId="6845D5C9" w14:textId="703DB317" w:rsidR="0065750B" w:rsidRDefault="00185D04" w:rsidP="0065750B">
            <w:hyperlink r:id="rId20" w:history="1">
              <w:r w:rsidR="001A03CB" w:rsidRPr="00BB482F">
                <w:rPr>
                  <w:rStyle w:val="Hyperlink"/>
                </w:rPr>
                <w:t>lolson@co.marquette.wi.us</w:t>
              </w:r>
            </w:hyperlink>
            <w:r w:rsidR="0065750B">
              <w:t xml:space="preserve"> </w:t>
            </w:r>
          </w:p>
          <w:p w14:paraId="37B4ACC6" w14:textId="77777777" w:rsidR="0065750B" w:rsidRDefault="0065750B" w:rsidP="00EC0DFD"/>
          <w:p w14:paraId="0652161B" w14:textId="286B923D" w:rsidR="0065750B" w:rsidRDefault="0065750B" w:rsidP="00EC0DFD">
            <w:r>
              <w:t>Leah Eckstein, Public Health Officer</w:t>
            </w:r>
          </w:p>
          <w:p w14:paraId="41D5F93D" w14:textId="69CF6DF8" w:rsidR="0065750B" w:rsidRDefault="0065750B" w:rsidP="00EC0DFD">
            <w:r>
              <w:t>Adams County Health and Human Services</w:t>
            </w:r>
          </w:p>
          <w:p w14:paraId="55BAB116" w14:textId="7C58937F" w:rsidR="0065750B" w:rsidRDefault="00185D04" w:rsidP="00EC0DFD">
            <w:hyperlink r:id="rId21" w:history="1">
              <w:r w:rsidR="0065750B" w:rsidRPr="00E0259C">
                <w:rPr>
                  <w:rStyle w:val="Hyperlink"/>
                </w:rPr>
                <w:t>Leah.eckstein@co.adams.wi.us</w:t>
              </w:r>
            </w:hyperlink>
            <w:r w:rsidR="0065750B">
              <w:t xml:space="preserve"> </w:t>
            </w:r>
          </w:p>
          <w:p w14:paraId="67C544DA" w14:textId="77777777" w:rsidR="0065750B" w:rsidRDefault="0065750B" w:rsidP="00EC0DFD"/>
          <w:p w14:paraId="1C47D449" w14:textId="1626C0F5" w:rsidR="0065750B" w:rsidRDefault="0065750B" w:rsidP="00EC0DFD">
            <w:proofErr w:type="spellStart"/>
            <w:r>
              <w:t>Lieah</w:t>
            </w:r>
            <w:proofErr w:type="spellEnd"/>
            <w:r>
              <w:t xml:space="preserve"> Wilder, Outreach Program Coordinator</w:t>
            </w:r>
          </w:p>
          <w:p w14:paraId="41EB2CFD" w14:textId="5EF23DC2" w:rsidR="0065750B" w:rsidRDefault="0065750B" w:rsidP="00EC0DFD">
            <w:r>
              <w:t xml:space="preserve">Family Health La </w:t>
            </w:r>
            <w:proofErr w:type="spellStart"/>
            <w:r>
              <w:t>Clinica</w:t>
            </w:r>
            <w:proofErr w:type="spellEnd"/>
          </w:p>
          <w:p w14:paraId="0E38377C" w14:textId="1B100EA3" w:rsidR="0065750B" w:rsidRDefault="00185D04" w:rsidP="00EC0DFD">
            <w:hyperlink r:id="rId22" w:history="1">
              <w:r w:rsidR="0065750B" w:rsidRPr="00E0259C">
                <w:rPr>
                  <w:rStyle w:val="Hyperlink"/>
                </w:rPr>
                <w:t>Lieah.wilder@familyhealth.com</w:t>
              </w:r>
            </w:hyperlink>
            <w:r w:rsidR="0065750B">
              <w:t xml:space="preserve"> </w:t>
            </w:r>
          </w:p>
          <w:p w14:paraId="5F34D8AA" w14:textId="77777777" w:rsidR="0065750B" w:rsidRDefault="0065750B" w:rsidP="00EC0DFD"/>
          <w:p w14:paraId="20B127FA" w14:textId="77777777" w:rsidR="00135AB9" w:rsidRPr="00256197" w:rsidRDefault="00135AB9" w:rsidP="00135AB9">
            <w:r w:rsidRPr="00256197">
              <w:t>Mandy Stanley, Director</w:t>
            </w:r>
          </w:p>
          <w:p w14:paraId="475774D7" w14:textId="77777777" w:rsidR="00135AB9" w:rsidRPr="00256197" w:rsidRDefault="00135AB9" w:rsidP="00135AB9">
            <w:r w:rsidRPr="00256197">
              <w:t>Marquette County DHHS</w:t>
            </w:r>
          </w:p>
          <w:p w14:paraId="012A3FD7" w14:textId="77777777" w:rsidR="00135AB9" w:rsidRPr="00256197" w:rsidRDefault="00135AB9" w:rsidP="00135AB9">
            <w:r>
              <w:t>(608) 297-3123</w:t>
            </w:r>
          </w:p>
          <w:p w14:paraId="4CDFC584" w14:textId="77777777" w:rsidR="00135AB9" w:rsidRPr="00256197" w:rsidRDefault="00135AB9" w:rsidP="00135AB9">
            <w:hyperlink r:id="rId23" w:history="1">
              <w:r w:rsidRPr="00256197">
                <w:rPr>
                  <w:rStyle w:val="Hyperlink"/>
                </w:rPr>
                <w:t>mstanley@co.marquette.wi.us</w:t>
              </w:r>
            </w:hyperlink>
          </w:p>
          <w:p w14:paraId="3C68EF4D" w14:textId="77777777" w:rsidR="00135AB9" w:rsidRDefault="00135AB9" w:rsidP="007962E8"/>
          <w:p w14:paraId="3CC10F07" w14:textId="6AA43977" w:rsidR="00D04DF4" w:rsidRDefault="00D04DF4" w:rsidP="007962E8">
            <w:r>
              <w:t xml:space="preserve">Margo </w:t>
            </w:r>
            <w:proofErr w:type="spellStart"/>
            <w:r>
              <w:t>Dieck</w:t>
            </w:r>
            <w:proofErr w:type="spellEnd"/>
            <w:r>
              <w:t>, Public Health Educator</w:t>
            </w:r>
          </w:p>
          <w:p w14:paraId="393D8929" w14:textId="3724F6BC" w:rsidR="00D04DF4" w:rsidRDefault="00D04DF4" w:rsidP="007962E8">
            <w:r>
              <w:t>Waupaca County DHHS</w:t>
            </w:r>
          </w:p>
          <w:p w14:paraId="201A4BC9" w14:textId="3D4FD6C0" w:rsidR="00D42CE6" w:rsidRDefault="00D42CE6" w:rsidP="007962E8">
            <w:r>
              <w:t>(715) 258-6300</w:t>
            </w:r>
          </w:p>
          <w:p w14:paraId="78845746" w14:textId="2FD45E91" w:rsidR="00D04DF4" w:rsidRDefault="00D04DF4" w:rsidP="007962E8">
            <w:hyperlink r:id="rId24" w:history="1">
              <w:r w:rsidRPr="00BB482F">
                <w:rPr>
                  <w:rStyle w:val="Hyperlink"/>
                </w:rPr>
                <w:t>Margo.dieck@co.waupaca.wi.us</w:t>
              </w:r>
            </w:hyperlink>
            <w:r>
              <w:t xml:space="preserve"> </w:t>
            </w:r>
          </w:p>
          <w:p w14:paraId="68929D33" w14:textId="77777777" w:rsidR="00D04DF4" w:rsidRDefault="00D04DF4" w:rsidP="007962E8"/>
          <w:p w14:paraId="5DDB1FAD" w14:textId="556A42D4" w:rsidR="007962E8" w:rsidRDefault="007962E8" w:rsidP="007962E8">
            <w:r>
              <w:t>Maryann Schilling</w:t>
            </w:r>
          </w:p>
          <w:p w14:paraId="3A5B1274" w14:textId="77777777" w:rsidR="007962E8" w:rsidRDefault="007962E8" w:rsidP="007962E8">
            <w:r>
              <w:t>Family Living Agent</w:t>
            </w:r>
          </w:p>
          <w:p w14:paraId="52DFC77A" w14:textId="77777777" w:rsidR="007962E8" w:rsidRDefault="007962E8" w:rsidP="007962E8">
            <w:r>
              <w:t>UW-Extension Waushara County</w:t>
            </w:r>
          </w:p>
          <w:p w14:paraId="6DF47D44" w14:textId="77777777" w:rsidR="007962E8" w:rsidRDefault="00185D04" w:rsidP="007962E8">
            <w:hyperlink r:id="rId25" w:history="1">
              <w:r w:rsidR="007962E8" w:rsidRPr="00D46D4F">
                <w:rPr>
                  <w:rStyle w:val="Hyperlink"/>
                </w:rPr>
                <w:t>Maryann.schilling@ces.uwex.edu</w:t>
              </w:r>
            </w:hyperlink>
          </w:p>
          <w:p w14:paraId="4ED871C8" w14:textId="77777777" w:rsidR="000A26B2" w:rsidRPr="00143CD4" w:rsidRDefault="000A26B2" w:rsidP="00AD70AC"/>
          <w:p w14:paraId="351C8C00" w14:textId="26DB6819" w:rsidR="001D424F" w:rsidRDefault="001D424F" w:rsidP="001D424F">
            <w:r>
              <w:t xml:space="preserve">Meredith </w:t>
            </w:r>
            <w:proofErr w:type="spellStart"/>
            <w:r>
              <w:t>Engwall</w:t>
            </w:r>
            <w:proofErr w:type="spellEnd"/>
            <w:r>
              <w:t xml:space="preserve">, </w:t>
            </w:r>
            <w:r>
              <w:t>Public Health Nurse</w:t>
            </w:r>
          </w:p>
          <w:p w14:paraId="78FFDB81" w14:textId="0B3E6D83" w:rsidR="001D424F" w:rsidRDefault="001D424F" w:rsidP="001D424F">
            <w:r>
              <w:t>Juneau County Public Health</w:t>
            </w:r>
          </w:p>
          <w:p w14:paraId="6F339D3A" w14:textId="0C3A2022" w:rsidR="001D424F" w:rsidRDefault="001D424F" w:rsidP="001D424F">
            <w:r>
              <w:t>(</w:t>
            </w:r>
            <w:r>
              <w:t>608</w:t>
            </w:r>
            <w:r>
              <w:t xml:space="preserve">) </w:t>
            </w:r>
            <w:r>
              <w:t>847-9373</w:t>
            </w:r>
          </w:p>
          <w:p w14:paraId="2CEF7E56" w14:textId="3E7C591D" w:rsidR="001D424F" w:rsidRDefault="001E2988" w:rsidP="001D424F">
            <w:hyperlink r:id="rId26" w:history="1">
              <w:r w:rsidRPr="00BB482F">
                <w:rPr>
                  <w:rStyle w:val="Hyperlink"/>
                </w:rPr>
                <w:t>mengwall@co.juneau.wi.us</w:t>
              </w:r>
            </w:hyperlink>
            <w:r>
              <w:t xml:space="preserve"> </w:t>
            </w:r>
          </w:p>
          <w:p w14:paraId="33415FAC" w14:textId="77777777" w:rsidR="001D424F" w:rsidRDefault="001D424F" w:rsidP="00AD70AC"/>
          <w:p w14:paraId="5C02A5E1" w14:textId="00F918A8" w:rsidR="000A26B2" w:rsidRPr="00256197" w:rsidRDefault="000A26B2" w:rsidP="00AD70AC">
            <w:r w:rsidRPr="00256197">
              <w:t>Patti Wohlfeil, Health Officer</w:t>
            </w:r>
          </w:p>
          <w:p w14:paraId="6CA29B87" w14:textId="77777777" w:rsidR="000A26B2" w:rsidRPr="00256197" w:rsidRDefault="000A26B2" w:rsidP="00AD70AC">
            <w:r w:rsidRPr="00256197">
              <w:t>Waushara County Health Department</w:t>
            </w:r>
          </w:p>
          <w:p w14:paraId="35356E5F" w14:textId="77777777" w:rsidR="000A26B2" w:rsidRPr="00256197" w:rsidRDefault="000A26B2" w:rsidP="00AD70AC">
            <w:r w:rsidRPr="00256197">
              <w:t>(920) 787-6590</w:t>
            </w:r>
          </w:p>
          <w:p w14:paraId="5DD814BE" w14:textId="77777777" w:rsidR="000A26B2" w:rsidRDefault="00185D04" w:rsidP="00AD70AC">
            <w:hyperlink r:id="rId27" w:history="1">
              <w:r w:rsidR="007962E8" w:rsidRPr="00D46D4F">
                <w:rPr>
                  <w:rStyle w:val="Hyperlink"/>
                </w:rPr>
                <w:t>patti.wohlfeil@co.waushara.wi.us</w:t>
              </w:r>
            </w:hyperlink>
          </w:p>
          <w:p w14:paraId="5BCB6E55" w14:textId="77777777" w:rsidR="000A26B2" w:rsidRDefault="000A26B2" w:rsidP="00AD70AC"/>
          <w:p w14:paraId="54BD7DF2" w14:textId="77777777" w:rsidR="00185D04" w:rsidRDefault="00185D04" w:rsidP="00AD70AC"/>
          <w:p w14:paraId="791FD79B" w14:textId="77777777" w:rsidR="00185D04" w:rsidRDefault="00185D04" w:rsidP="00AD70AC"/>
          <w:p w14:paraId="5DE52A34" w14:textId="77777777" w:rsidR="000A26B2" w:rsidRPr="00C36B23" w:rsidRDefault="000A26B2" w:rsidP="00AD70AC"/>
          <w:p w14:paraId="3B90E395" w14:textId="2EE7FB0F" w:rsidR="000A26B2" w:rsidRPr="0065750B" w:rsidRDefault="0065750B" w:rsidP="00AD70AC">
            <w:pPr>
              <w:rPr>
                <w:b/>
              </w:rPr>
            </w:pPr>
            <w:bookmarkStart w:id="1" w:name="_GoBack"/>
            <w:bookmarkEnd w:id="1"/>
            <w:r w:rsidRPr="0065750B">
              <w:rPr>
                <w:b/>
              </w:rPr>
              <w:t>Other Interested Parties:</w:t>
            </w:r>
          </w:p>
          <w:p w14:paraId="387946F6" w14:textId="1FA40BBC" w:rsidR="0065750B" w:rsidRDefault="0065750B" w:rsidP="00AD70AC"/>
          <w:p w14:paraId="24EBD352" w14:textId="6680727A" w:rsidR="0034216E" w:rsidRDefault="0034216E" w:rsidP="0034216E">
            <w:r>
              <w:t xml:space="preserve">Chris </w:t>
            </w:r>
            <w:proofErr w:type="spellStart"/>
            <w:r>
              <w:t>Culotta</w:t>
            </w:r>
            <w:proofErr w:type="spellEnd"/>
            <w:r>
              <w:t>, Director</w:t>
            </w:r>
          </w:p>
          <w:p w14:paraId="68B4A363" w14:textId="13967967" w:rsidR="0034216E" w:rsidRDefault="0034216E" w:rsidP="0034216E">
            <w:r>
              <w:t>WPH Northeast Regional Office</w:t>
            </w:r>
          </w:p>
          <w:p w14:paraId="0EBC0FA8" w14:textId="2B9D714F" w:rsidR="0034216E" w:rsidRDefault="0034216E" w:rsidP="0034216E">
            <w:r>
              <w:t>(920) 448-5220</w:t>
            </w:r>
          </w:p>
          <w:p w14:paraId="5210A9E8" w14:textId="31BC1EE8" w:rsidR="0034216E" w:rsidRDefault="00185D04" w:rsidP="0034216E">
            <w:hyperlink r:id="rId28" w:history="1">
              <w:r w:rsidR="0034216E" w:rsidRPr="00E0259C">
                <w:rPr>
                  <w:rStyle w:val="Hyperlink"/>
                </w:rPr>
                <w:t>Christopherd.culotta@wisconsin.gov</w:t>
              </w:r>
            </w:hyperlink>
            <w:r w:rsidR="0034216E">
              <w:t xml:space="preserve"> </w:t>
            </w:r>
          </w:p>
          <w:p w14:paraId="33291702" w14:textId="77777777" w:rsidR="0034216E" w:rsidRDefault="0034216E" w:rsidP="0034216E"/>
          <w:p w14:paraId="18523BD4" w14:textId="091FD2EF" w:rsidR="0034216E" w:rsidRDefault="0034216E" w:rsidP="0034216E">
            <w:r>
              <w:t>Christina Beach-Baumgartner, Director</w:t>
            </w:r>
          </w:p>
          <w:p w14:paraId="2B8DD81F" w14:textId="483DE24F" w:rsidR="0034216E" w:rsidRDefault="0034216E" w:rsidP="0034216E">
            <w:r>
              <w:t>WPH Southern Regional Office</w:t>
            </w:r>
          </w:p>
          <w:p w14:paraId="497E6D70" w14:textId="39121730" w:rsidR="0034216E" w:rsidRDefault="0034216E" w:rsidP="0034216E">
            <w:r>
              <w:t>608-266-2757</w:t>
            </w:r>
          </w:p>
          <w:p w14:paraId="290D58DC" w14:textId="1B74D7FD" w:rsidR="0034216E" w:rsidRDefault="00185D04" w:rsidP="0034216E">
            <w:hyperlink r:id="rId29" w:history="1">
              <w:r w:rsidR="0034216E" w:rsidRPr="00E0259C">
                <w:rPr>
                  <w:rStyle w:val="Hyperlink"/>
                </w:rPr>
                <w:t>christina.beachbaumgartner@dhs.wisconsin.gov</w:t>
              </w:r>
            </w:hyperlink>
            <w:r w:rsidR="0034216E">
              <w:t xml:space="preserve"> </w:t>
            </w:r>
          </w:p>
          <w:p w14:paraId="01927A31" w14:textId="77777777" w:rsidR="0034216E" w:rsidRDefault="0034216E" w:rsidP="0065750B"/>
          <w:p w14:paraId="7899A6BA" w14:textId="6ECF8131" w:rsidR="0034216E" w:rsidRDefault="0034216E" w:rsidP="0034216E">
            <w:r>
              <w:t xml:space="preserve">Elizabeth Dehling, Human Service Area </w:t>
            </w:r>
            <w:proofErr w:type="spellStart"/>
            <w:r>
              <w:t>Coor</w:t>
            </w:r>
            <w:proofErr w:type="spellEnd"/>
            <w:r>
              <w:t>.</w:t>
            </w:r>
          </w:p>
          <w:p w14:paraId="299C239F" w14:textId="5189A5FA" w:rsidR="0034216E" w:rsidRDefault="0034216E" w:rsidP="0034216E">
            <w:r>
              <w:t>WI DHS Southern Region</w:t>
            </w:r>
          </w:p>
          <w:p w14:paraId="399E326B" w14:textId="77777777" w:rsidR="0034216E" w:rsidRDefault="0034216E" w:rsidP="0034216E">
            <w:r>
              <w:t>262-521-5096</w:t>
            </w:r>
          </w:p>
          <w:p w14:paraId="3B923DAB" w14:textId="61B09B78" w:rsidR="0034216E" w:rsidRDefault="00185D04" w:rsidP="0034216E">
            <w:hyperlink r:id="rId30" w:history="1">
              <w:r w:rsidR="0034216E" w:rsidRPr="00E0259C">
                <w:rPr>
                  <w:rStyle w:val="Hyperlink"/>
                </w:rPr>
                <w:t>Elizabeth.Dehling@dhs.wisconsin.gov</w:t>
              </w:r>
            </w:hyperlink>
            <w:r w:rsidR="0034216E">
              <w:t xml:space="preserve"> </w:t>
            </w:r>
          </w:p>
          <w:p w14:paraId="6C86D9D9" w14:textId="34FCAD60" w:rsidR="0034216E" w:rsidRDefault="0034216E" w:rsidP="0065750B"/>
          <w:p w14:paraId="3309CB0B" w14:textId="4FE5598A" w:rsidR="0034216E" w:rsidRDefault="0034216E" w:rsidP="0034216E">
            <w:r>
              <w:t xml:space="preserve">Janet </w:t>
            </w:r>
            <w:proofErr w:type="spellStart"/>
            <w:r w:rsidR="001A03CB">
              <w:t>Kazmierczak</w:t>
            </w:r>
            <w:proofErr w:type="spellEnd"/>
            <w:r w:rsidR="001A03CB">
              <w:t>,</w:t>
            </w:r>
            <w:r>
              <w:t xml:space="preserve"> Public Health Nurse</w:t>
            </w:r>
          </w:p>
          <w:p w14:paraId="7F75AB7D" w14:textId="03B91F2A" w:rsidR="0034216E" w:rsidRDefault="0034216E" w:rsidP="0034216E">
            <w:r>
              <w:t>WPH Northeast Regional Office</w:t>
            </w:r>
          </w:p>
          <w:p w14:paraId="6FED378A" w14:textId="654010EA" w:rsidR="0034216E" w:rsidRDefault="0034216E" w:rsidP="0034216E">
            <w:r w:rsidRPr="0034216E">
              <w:t>(920) 448-6685</w:t>
            </w:r>
          </w:p>
          <w:p w14:paraId="5C940E12" w14:textId="052C89D9" w:rsidR="0034216E" w:rsidRDefault="001A03CB" w:rsidP="0065750B">
            <w:r>
              <w:rPr>
                <w:rStyle w:val="Hyperlink"/>
              </w:rPr>
              <w:t>kazmierczak@</w:t>
            </w:r>
            <w:r w:rsidR="00822DA9">
              <w:rPr>
                <w:rStyle w:val="Hyperlink"/>
              </w:rPr>
              <w:t>wisconsin.gov</w:t>
            </w:r>
          </w:p>
          <w:p w14:paraId="309C83B6" w14:textId="0D48C11C" w:rsidR="0034216E" w:rsidRDefault="0034216E" w:rsidP="0065750B"/>
          <w:p w14:paraId="1587701E" w14:textId="77777777" w:rsidR="00343340" w:rsidRDefault="00343340" w:rsidP="00343340">
            <w:r>
              <w:t>Julie Shew, Human Service Area Coordinator</w:t>
            </w:r>
          </w:p>
          <w:p w14:paraId="07E4F2B6" w14:textId="77777777" w:rsidR="00343340" w:rsidRDefault="00343340" w:rsidP="00343340">
            <w:r>
              <w:t>WI DHS Northeastern Region</w:t>
            </w:r>
          </w:p>
          <w:p w14:paraId="753FF25A" w14:textId="77777777" w:rsidR="00343340" w:rsidRDefault="00185D04" w:rsidP="00343340">
            <w:hyperlink r:id="rId31" w:history="1">
              <w:r w:rsidR="00343340" w:rsidRPr="00BB482F">
                <w:rPr>
                  <w:rStyle w:val="Hyperlink"/>
                </w:rPr>
                <w:t>Julie.shew@wisconsin.gov</w:t>
              </w:r>
            </w:hyperlink>
            <w:r w:rsidR="00343340">
              <w:t xml:space="preserve"> </w:t>
            </w:r>
          </w:p>
          <w:p w14:paraId="3B250040" w14:textId="77777777" w:rsidR="00343340" w:rsidRDefault="00343340" w:rsidP="0065750B"/>
          <w:p w14:paraId="333441AA" w14:textId="5DB9CA49" w:rsidR="0065750B" w:rsidRPr="00256197" w:rsidRDefault="0065750B" w:rsidP="0065750B">
            <w:r w:rsidRPr="00256197">
              <w:t>Lori Martin</w:t>
            </w:r>
          </w:p>
          <w:p w14:paraId="76C7D8C4" w14:textId="77777777" w:rsidR="0065750B" w:rsidRPr="00256197" w:rsidRDefault="0065750B" w:rsidP="0065750B">
            <w:r w:rsidRPr="00256197">
              <w:t>White Pine Consulting Service</w:t>
            </w:r>
          </w:p>
          <w:p w14:paraId="6BD3D861" w14:textId="77777777" w:rsidR="0065750B" w:rsidRPr="00256197" w:rsidRDefault="0065750B" w:rsidP="0065750B">
            <w:r>
              <w:t>(715) 258-0877</w:t>
            </w:r>
          </w:p>
          <w:p w14:paraId="3920E0C6" w14:textId="5467DE4B" w:rsidR="0065750B" w:rsidRDefault="00185D04" w:rsidP="0065750B">
            <w:hyperlink r:id="rId32" w:history="1">
              <w:r w:rsidR="0065750B" w:rsidRPr="00D46D4F">
                <w:rPr>
                  <w:rStyle w:val="Hyperlink"/>
                </w:rPr>
                <w:t>Lori.martin@cwhpartnership.org</w:t>
              </w:r>
            </w:hyperlink>
            <w:r w:rsidR="0065750B">
              <w:t xml:space="preserve"> </w:t>
            </w:r>
          </w:p>
          <w:p w14:paraId="2FC7C421" w14:textId="1DBBFA83" w:rsidR="0034216E" w:rsidRDefault="0034216E" w:rsidP="0065750B"/>
          <w:p w14:paraId="766C9B08" w14:textId="6024461D" w:rsidR="0034216E" w:rsidRDefault="0034216E" w:rsidP="0034216E">
            <w:r w:rsidRPr="0034216E">
              <w:t xml:space="preserve">Sheri </w:t>
            </w:r>
            <w:proofErr w:type="spellStart"/>
            <w:r w:rsidRPr="0034216E">
              <w:t>Siemers</w:t>
            </w:r>
            <w:proofErr w:type="spellEnd"/>
            <w:r>
              <w:t>, Public Health Educator</w:t>
            </w:r>
          </w:p>
          <w:p w14:paraId="6AA2B5F4" w14:textId="10B1C6EE" w:rsidR="0034216E" w:rsidRDefault="0034216E" w:rsidP="0034216E">
            <w:r>
              <w:t>DPH Southern Region</w:t>
            </w:r>
          </w:p>
          <w:p w14:paraId="7B639FF6" w14:textId="4DA60DCF" w:rsidR="0034216E" w:rsidRDefault="0034216E" w:rsidP="0034216E">
            <w:r>
              <w:t>608-266-9753</w:t>
            </w:r>
          </w:p>
          <w:p w14:paraId="4F8622DE" w14:textId="11DE4F5D" w:rsidR="0034216E" w:rsidRDefault="00185D04" w:rsidP="0034216E">
            <w:hyperlink r:id="rId33" w:history="1">
              <w:r w:rsidR="0034216E" w:rsidRPr="00E0259C">
                <w:rPr>
                  <w:rStyle w:val="Hyperlink"/>
                </w:rPr>
                <w:t>sheri.siemers@dhs.wisconsin.gov</w:t>
              </w:r>
            </w:hyperlink>
            <w:r w:rsidR="0034216E">
              <w:t xml:space="preserve"> </w:t>
            </w:r>
          </w:p>
          <w:p w14:paraId="18976254" w14:textId="02A3E532" w:rsidR="001A03CB" w:rsidRDefault="001A03CB" w:rsidP="0034216E"/>
          <w:p w14:paraId="7362DFE5" w14:textId="77777777" w:rsidR="0065750B" w:rsidRPr="00C36B23" w:rsidRDefault="0065750B" w:rsidP="00AD70AC"/>
          <w:p w14:paraId="13B3B427" w14:textId="77777777" w:rsidR="000A26B2" w:rsidRPr="00C36B23" w:rsidRDefault="000A26B2" w:rsidP="00AD70AC"/>
        </w:tc>
      </w:tr>
    </w:tbl>
    <w:p w14:paraId="218BDE19" w14:textId="77777777" w:rsidR="00CC142A" w:rsidRDefault="00CC142A"/>
    <w:sectPr w:rsidR="00CC142A" w:rsidSect="000A26B2">
      <w:footerReference w:type="default" r:id="rId34"/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FBCFB" w14:textId="77777777" w:rsidR="006A415C" w:rsidRDefault="006A415C" w:rsidP="005E751F">
      <w:r>
        <w:separator/>
      </w:r>
    </w:p>
  </w:endnote>
  <w:endnote w:type="continuationSeparator" w:id="0">
    <w:p w14:paraId="25422A45" w14:textId="77777777" w:rsidR="006A415C" w:rsidRDefault="006A415C" w:rsidP="005E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0857" w14:textId="30A38628" w:rsidR="005E751F" w:rsidRPr="005E751F" w:rsidRDefault="005E751F">
    <w:pPr>
      <w:pStyle w:val="Footer"/>
      <w:rPr>
        <w:sz w:val="18"/>
      </w:rPr>
    </w:pPr>
    <w:r w:rsidRPr="005E751F">
      <w:rPr>
        <w:sz w:val="18"/>
      </w:rPr>
      <w:t>Updated</w:t>
    </w:r>
    <w:r w:rsidR="001B57F2">
      <w:rPr>
        <w:sz w:val="18"/>
      </w:rPr>
      <w:t xml:space="preserve"> 3-1</w:t>
    </w:r>
    <w:r w:rsidR="00C00004">
      <w:rPr>
        <w:sz w:val="18"/>
      </w:rPr>
      <w:t>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3700" w14:textId="77777777" w:rsidR="006A415C" w:rsidRDefault="006A415C" w:rsidP="005E751F">
      <w:r>
        <w:separator/>
      </w:r>
    </w:p>
  </w:footnote>
  <w:footnote w:type="continuationSeparator" w:id="0">
    <w:p w14:paraId="0C562170" w14:textId="77777777" w:rsidR="006A415C" w:rsidRDefault="006A415C" w:rsidP="005E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B2"/>
    <w:rsid w:val="000A26B2"/>
    <w:rsid w:val="00135AB9"/>
    <w:rsid w:val="00185D04"/>
    <w:rsid w:val="001915EB"/>
    <w:rsid w:val="001A03CB"/>
    <w:rsid w:val="001B57F2"/>
    <w:rsid w:val="001D424F"/>
    <w:rsid w:val="001E2988"/>
    <w:rsid w:val="0034216E"/>
    <w:rsid w:val="00343340"/>
    <w:rsid w:val="00380FB0"/>
    <w:rsid w:val="00386081"/>
    <w:rsid w:val="00512B59"/>
    <w:rsid w:val="00532CA8"/>
    <w:rsid w:val="00595619"/>
    <w:rsid w:val="005E751F"/>
    <w:rsid w:val="0065750B"/>
    <w:rsid w:val="00690257"/>
    <w:rsid w:val="006A415C"/>
    <w:rsid w:val="007216DB"/>
    <w:rsid w:val="00740DC3"/>
    <w:rsid w:val="007962E8"/>
    <w:rsid w:val="00822DA9"/>
    <w:rsid w:val="00825DA1"/>
    <w:rsid w:val="00AD70FD"/>
    <w:rsid w:val="00C00004"/>
    <w:rsid w:val="00CC142A"/>
    <w:rsid w:val="00CE1B41"/>
    <w:rsid w:val="00D04DF4"/>
    <w:rsid w:val="00D121C2"/>
    <w:rsid w:val="00D42CE6"/>
    <w:rsid w:val="00E87811"/>
    <w:rsid w:val="00E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A785"/>
  <w15:chartTrackingRefBased/>
  <w15:docId w15:val="{9E3231F3-699D-4CA4-A9BB-E23A651F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6B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26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0A2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26B2"/>
    <w:rPr>
      <w:color w:val="0000FF"/>
      <w:u w:val="single"/>
    </w:rPr>
  </w:style>
  <w:style w:type="table" w:styleId="TableGrid">
    <w:name w:val="Table Grid"/>
    <w:basedOn w:val="TableNormal"/>
    <w:uiPriority w:val="59"/>
    <w:rsid w:val="000A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62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E7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51F"/>
  </w:style>
  <w:style w:type="paragraph" w:styleId="Footer">
    <w:name w:val="footer"/>
    <w:basedOn w:val="Normal"/>
    <w:link w:val="FooterChar"/>
    <w:uiPriority w:val="99"/>
    <w:unhideWhenUsed/>
    <w:rsid w:val="005E7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28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ck.price@co.waupaca.wi.us" TargetMode="External"/><Relationship Id="rId13" Type="http://schemas.openxmlformats.org/officeDocument/2006/relationships/hyperlink" Target="mailto:jwohlt@co.waupaca.wi.us" TargetMode="External"/><Relationship Id="rId18" Type="http://schemas.openxmlformats.org/officeDocument/2006/relationships/hyperlink" Target="mailto:koleson@co.adams.wi.us" TargetMode="External"/><Relationship Id="rId26" Type="http://schemas.openxmlformats.org/officeDocument/2006/relationships/hyperlink" Target="mailto:mengwall@co.juneau.wi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eah.eckstein@co.adams.wi.us" TargetMode="External"/><Relationship Id="rId34" Type="http://schemas.openxmlformats.org/officeDocument/2006/relationships/footer" Target="footer1.xml"/><Relationship Id="rId7" Type="http://schemas.openxmlformats.org/officeDocument/2006/relationships/hyperlink" Target="mailto:Brenna.root@co.waushara.wi.us" TargetMode="External"/><Relationship Id="rId12" Type="http://schemas.openxmlformats.org/officeDocument/2006/relationships/hyperlink" Target="mailto:jsopha@co.marquette.wi.us" TargetMode="External"/><Relationship Id="rId17" Type="http://schemas.openxmlformats.org/officeDocument/2006/relationships/hyperlink" Target="mailto:Suzanne.schreiner@co.adams.wi.us" TargetMode="External"/><Relationship Id="rId25" Type="http://schemas.openxmlformats.org/officeDocument/2006/relationships/hyperlink" Target="mailto:Maryann.schilling@ces.uwex.edu" TargetMode="External"/><Relationship Id="rId33" Type="http://schemas.openxmlformats.org/officeDocument/2006/relationships/hyperlink" Target="mailto:sheri.siemers@dhs.wisconsin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immler@gmail.com" TargetMode="External"/><Relationship Id="rId20" Type="http://schemas.openxmlformats.org/officeDocument/2006/relationships/hyperlink" Target="mailto:lolson@co.marquette.wi.us" TargetMode="External"/><Relationship Id="rId29" Type="http://schemas.openxmlformats.org/officeDocument/2006/relationships/hyperlink" Target="mailto:christina.beachbaumgartner@dhs.wisconsin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adederich@co.juneau.wi.us" TargetMode="External"/><Relationship Id="rId11" Type="http://schemas.openxmlformats.org/officeDocument/2006/relationships/hyperlink" Target="mailto:jjerone@co.green-lake.wi.us" TargetMode="External"/><Relationship Id="rId24" Type="http://schemas.openxmlformats.org/officeDocument/2006/relationships/hyperlink" Target="mailto:Margo.dieck@co.waupaca.wi.us" TargetMode="External"/><Relationship Id="rId32" Type="http://schemas.openxmlformats.org/officeDocument/2006/relationships/hyperlink" Target="mailto:Lori.martin@cwhpartnership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munsey@co.green-lake.wi.us" TargetMode="External"/><Relationship Id="rId23" Type="http://schemas.openxmlformats.org/officeDocument/2006/relationships/hyperlink" Target="mailto:mstanley@co.marquette.wi.us" TargetMode="External"/><Relationship Id="rId28" Type="http://schemas.openxmlformats.org/officeDocument/2006/relationships/hyperlink" Target="mailto:Christopherd.culotta@wisconsin.gov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Jan.novak@co.waushara.wi.us" TargetMode="External"/><Relationship Id="rId19" Type="http://schemas.openxmlformats.org/officeDocument/2006/relationships/hyperlink" Target="mailto:laura@famhealth.com" TargetMode="External"/><Relationship Id="rId31" Type="http://schemas.openxmlformats.org/officeDocument/2006/relationships/hyperlink" Target="mailto:Julie.shew@wisconsin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wn.Buchholz@co.waushara.wi.us" TargetMode="External"/><Relationship Id="rId14" Type="http://schemas.openxmlformats.org/officeDocument/2006/relationships/hyperlink" Target="mailto:jmccarroll@co.green-lake.wi.us" TargetMode="External"/><Relationship Id="rId22" Type="http://schemas.openxmlformats.org/officeDocument/2006/relationships/hyperlink" Target="mailto:Lieah.wilder@familyhealth.com" TargetMode="External"/><Relationship Id="rId27" Type="http://schemas.openxmlformats.org/officeDocument/2006/relationships/hyperlink" Target="mailto:patti.wohlfeil@co.waushara.wi.us" TargetMode="External"/><Relationship Id="rId30" Type="http://schemas.openxmlformats.org/officeDocument/2006/relationships/hyperlink" Target="mailto:Elizabeth.Dehling@dhs.wisconsin.go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20</cp:revision>
  <cp:lastPrinted>2019-02-08T16:42:00Z</cp:lastPrinted>
  <dcterms:created xsi:type="dcterms:W3CDTF">2019-03-01T15:31:00Z</dcterms:created>
  <dcterms:modified xsi:type="dcterms:W3CDTF">2019-03-01T15:46:00Z</dcterms:modified>
</cp:coreProperties>
</file>